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98F71" w14:textId="77777777" w:rsidR="00604756" w:rsidRPr="003F02F2" w:rsidRDefault="00604756" w:rsidP="00604756">
      <w:pPr>
        <w:pStyle w:val="Bezmezer"/>
        <w:rPr>
          <w:b/>
          <w:sz w:val="32"/>
          <w:szCs w:val="32"/>
        </w:rPr>
      </w:pPr>
      <w:r w:rsidRPr="003F02F2">
        <w:rPr>
          <w:b/>
          <w:sz w:val="32"/>
          <w:szCs w:val="32"/>
        </w:rPr>
        <w:t>Obchodní zástupce</w:t>
      </w:r>
      <w:r w:rsidR="00643FF7" w:rsidRPr="003F02F2">
        <w:rPr>
          <w:b/>
          <w:sz w:val="32"/>
          <w:szCs w:val="32"/>
        </w:rPr>
        <w:t xml:space="preserve"> – malířský sortiment (nářadí)</w:t>
      </w:r>
    </w:p>
    <w:p w14:paraId="5D30ADA7" w14:textId="77777777" w:rsidR="00604756" w:rsidRDefault="00604756" w:rsidP="00604756">
      <w:pPr>
        <w:pStyle w:val="Bezmezer"/>
      </w:pPr>
    </w:p>
    <w:p w14:paraId="2F82C413" w14:textId="77777777" w:rsidR="003F02F2" w:rsidRDefault="00CB7015" w:rsidP="00604756">
      <w:pPr>
        <w:pStyle w:val="Bezmezer"/>
      </w:pPr>
      <w:r>
        <w:t>Pro zavedenou obchodní společnost</w:t>
      </w:r>
      <w:r w:rsidR="003F02F2">
        <w:t xml:space="preserve"> hledáme vhodné kandidáty na pozici obchodního zástupce.</w:t>
      </w:r>
    </w:p>
    <w:p w14:paraId="46A8CFAA" w14:textId="77777777" w:rsidR="003F02F2" w:rsidRDefault="003F02F2" w:rsidP="00604756">
      <w:pPr>
        <w:pStyle w:val="Bezmezer"/>
      </w:pPr>
    </w:p>
    <w:p w14:paraId="55338087" w14:textId="77777777" w:rsidR="00604756" w:rsidRDefault="00B71905" w:rsidP="00604756">
      <w:pPr>
        <w:pStyle w:val="Bezmezer"/>
      </w:pPr>
      <w:r>
        <w:t>Vaše pracovní náplň</w:t>
      </w:r>
      <w:r w:rsidR="00604756">
        <w:t>:</w:t>
      </w:r>
    </w:p>
    <w:p w14:paraId="33D697BB" w14:textId="77777777" w:rsidR="00604756" w:rsidRDefault="00604756" w:rsidP="00B71905">
      <w:pPr>
        <w:pStyle w:val="Bezmezer"/>
        <w:numPr>
          <w:ilvl w:val="0"/>
          <w:numId w:val="2"/>
        </w:numPr>
      </w:pPr>
      <w:r>
        <w:t>samostatné působení v rámci svěřeného regionu/kraje</w:t>
      </w:r>
    </w:p>
    <w:p w14:paraId="4A87AEDC" w14:textId="77777777" w:rsidR="00604756" w:rsidRDefault="00604756" w:rsidP="00B71905">
      <w:pPr>
        <w:pStyle w:val="Bezmezer"/>
        <w:numPr>
          <w:ilvl w:val="0"/>
          <w:numId w:val="2"/>
        </w:numPr>
      </w:pPr>
      <w:r>
        <w:t xml:space="preserve">aktivní získávání a navyšování počtu nových zákazníků a </w:t>
      </w:r>
      <w:r w:rsidR="00B71905">
        <w:t>obratů</w:t>
      </w:r>
    </w:p>
    <w:p w14:paraId="524C042A" w14:textId="77777777" w:rsidR="00604756" w:rsidRDefault="00604756" w:rsidP="00604756">
      <w:pPr>
        <w:pStyle w:val="Bezmezer"/>
        <w:numPr>
          <w:ilvl w:val="0"/>
          <w:numId w:val="2"/>
        </w:numPr>
      </w:pPr>
      <w:r>
        <w:t xml:space="preserve">pravidelná péče o </w:t>
      </w:r>
      <w:r w:rsidR="00EC3D8C">
        <w:t>získané/</w:t>
      </w:r>
      <w:r>
        <w:t>stávající zákazníky</w:t>
      </w:r>
    </w:p>
    <w:p w14:paraId="49489BB8" w14:textId="77777777" w:rsidR="00DC0F00" w:rsidRDefault="00DC0F00" w:rsidP="00604756">
      <w:pPr>
        <w:pStyle w:val="Bezmezer"/>
        <w:numPr>
          <w:ilvl w:val="0"/>
          <w:numId w:val="2"/>
        </w:numPr>
      </w:pPr>
      <w:r>
        <w:t>uzavírání objednávek</w:t>
      </w:r>
    </w:p>
    <w:p w14:paraId="018AC13B" w14:textId="77777777" w:rsidR="00604756" w:rsidRDefault="00604756" w:rsidP="00604756">
      <w:pPr>
        <w:pStyle w:val="Bezmezer"/>
      </w:pPr>
    </w:p>
    <w:p w14:paraId="4323B0AD" w14:textId="77777777" w:rsidR="00604756" w:rsidRDefault="00604756" w:rsidP="00604756">
      <w:pPr>
        <w:pStyle w:val="Bezmezer"/>
      </w:pPr>
      <w:r>
        <w:t>Požadujeme od Vás:</w:t>
      </w:r>
    </w:p>
    <w:p w14:paraId="4B3DB830" w14:textId="77777777" w:rsidR="00604756" w:rsidRDefault="00604756" w:rsidP="00B71905">
      <w:pPr>
        <w:pStyle w:val="Bezmezer"/>
        <w:numPr>
          <w:ilvl w:val="0"/>
          <w:numId w:val="3"/>
        </w:numPr>
      </w:pPr>
      <w:r>
        <w:t>proaktivní přístup</w:t>
      </w:r>
    </w:p>
    <w:p w14:paraId="19CFD87D" w14:textId="77777777" w:rsidR="00604756" w:rsidRDefault="00604756" w:rsidP="00B71905">
      <w:pPr>
        <w:pStyle w:val="Bezmezer"/>
        <w:numPr>
          <w:ilvl w:val="0"/>
          <w:numId w:val="3"/>
        </w:numPr>
      </w:pPr>
      <w:r>
        <w:t xml:space="preserve">praxi jako obchodní zástupce (ideálně s podobným </w:t>
      </w:r>
      <w:r w:rsidR="00EC3D8C">
        <w:t>sortimentem, např. barvy-</w:t>
      </w:r>
      <w:r>
        <w:t xml:space="preserve">laky, </w:t>
      </w:r>
      <w:r w:rsidR="00C64F6D">
        <w:t>stavebniny, drogerie</w:t>
      </w:r>
      <w:r w:rsidR="00EC3D8C">
        <w:t>, apod.</w:t>
      </w:r>
      <w:r w:rsidR="00C64F6D">
        <w:t>)</w:t>
      </w:r>
    </w:p>
    <w:p w14:paraId="55B0FF16" w14:textId="77777777" w:rsidR="00604756" w:rsidRDefault="00604756" w:rsidP="00B71905">
      <w:pPr>
        <w:pStyle w:val="Bezmezer"/>
        <w:numPr>
          <w:ilvl w:val="0"/>
          <w:numId w:val="3"/>
        </w:numPr>
      </w:pPr>
      <w:r>
        <w:t xml:space="preserve">obchodní talent, příjemné </w:t>
      </w:r>
      <w:r w:rsidR="00DC0F00">
        <w:t xml:space="preserve">a </w:t>
      </w:r>
      <w:r>
        <w:t>reprezentativní vystupování</w:t>
      </w:r>
    </w:p>
    <w:p w14:paraId="0236DA5E" w14:textId="77777777" w:rsidR="00DC0F00" w:rsidRDefault="00C62513" w:rsidP="00B71905">
      <w:pPr>
        <w:pStyle w:val="Bezmezer"/>
        <w:numPr>
          <w:ilvl w:val="0"/>
          <w:numId w:val="3"/>
        </w:numPr>
      </w:pPr>
      <w:r>
        <w:t>samostatnost a cílevědomost</w:t>
      </w:r>
    </w:p>
    <w:p w14:paraId="0D6406CB" w14:textId="77777777" w:rsidR="00604756" w:rsidRDefault="00C62513" w:rsidP="00B71905">
      <w:pPr>
        <w:pStyle w:val="Bezmezer"/>
        <w:numPr>
          <w:ilvl w:val="0"/>
          <w:numId w:val="3"/>
        </w:numPr>
      </w:pPr>
      <w:r>
        <w:t xml:space="preserve">možnost </w:t>
      </w:r>
      <w:r w:rsidR="00604756">
        <w:t>využ</w:t>
      </w:r>
      <w:r>
        <w:t>i</w:t>
      </w:r>
      <w:r w:rsidR="00604756">
        <w:t>t</w:t>
      </w:r>
      <w:r>
        <w:t>í</w:t>
      </w:r>
      <w:r w:rsidR="00604756">
        <w:t xml:space="preserve"> soukromé</w:t>
      </w:r>
      <w:r>
        <w:t>ho</w:t>
      </w:r>
      <w:r w:rsidR="00604756">
        <w:t xml:space="preserve"> vozidl</w:t>
      </w:r>
      <w:r>
        <w:t>a</w:t>
      </w:r>
      <w:r w:rsidR="00EC3D8C">
        <w:t>, telefonu a PC</w:t>
      </w:r>
    </w:p>
    <w:p w14:paraId="51654787" w14:textId="77777777" w:rsidR="006740EB" w:rsidRDefault="006740EB" w:rsidP="00B71905">
      <w:pPr>
        <w:pStyle w:val="Bezmezer"/>
        <w:numPr>
          <w:ilvl w:val="0"/>
          <w:numId w:val="3"/>
        </w:numPr>
      </w:pPr>
      <w:r>
        <w:t>středoškolské vzdělání (ukončené maturitou)</w:t>
      </w:r>
    </w:p>
    <w:p w14:paraId="3575F636" w14:textId="77777777" w:rsidR="00643FF7" w:rsidRDefault="00643FF7" w:rsidP="00604756">
      <w:pPr>
        <w:pStyle w:val="Bezmezer"/>
      </w:pPr>
    </w:p>
    <w:p w14:paraId="09734C3D" w14:textId="77777777" w:rsidR="00604756" w:rsidRDefault="00B71905" w:rsidP="00604756">
      <w:pPr>
        <w:pStyle w:val="Bezmezer"/>
      </w:pPr>
      <w:r>
        <w:t>N</w:t>
      </w:r>
      <w:r w:rsidR="00604756">
        <w:t>abízíme:</w:t>
      </w:r>
    </w:p>
    <w:p w14:paraId="274072BD" w14:textId="77777777" w:rsidR="00604756" w:rsidRDefault="00604756" w:rsidP="00B71905">
      <w:pPr>
        <w:pStyle w:val="Bezmezer"/>
        <w:numPr>
          <w:ilvl w:val="0"/>
          <w:numId w:val="4"/>
        </w:numPr>
      </w:pPr>
      <w:r>
        <w:t xml:space="preserve">samostatné působení v rámci </w:t>
      </w:r>
      <w:r w:rsidR="00743731">
        <w:t>svěřeného</w:t>
      </w:r>
      <w:r>
        <w:t xml:space="preserve"> regionu</w:t>
      </w:r>
      <w:r w:rsidR="00743731">
        <w:t>/kraje</w:t>
      </w:r>
    </w:p>
    <w:p w14:paraId="6E7E8770" w14:textId="77777777" w:rsidR="00C64F6D" w:rsidRDefault="00604756" w:rsidP="00B71905">
      <w:pPr>
        <w:pStyle w:val="Bezmezer"/>
        <w:numPr>
          <w:ilvl w:val="0"/>
          <w:numId w:val="4"/>
        </w:numPr>
      </w:pPr>
      <w:r>
        <w:t>kvalitní a širokou škálu produktů</w:t>
      </w:r>
    </w:p>
    <w:p w14:paraId="071EB82C" w14:textId="77777777" w:rsidR="00604756" w:rsidRDefault="00604756" w:rsidP="00B71905">
      <w:pPr>
        <w:pStyle w:val="Bezmezer"/>
        <w:numPr>
          <w:ilvl w:val="0"/>
          <w:numId w:val="4"/>
        </w:numPr>
      </w:pPr>
      <w:r>
        <w:t>úvodní zaškolení</w:t>
      </w:r>
    </w:p>
    <w:p w14:paraId="408C136D" w14:textId="77777777" w:rsidR="00604756" w:rsidRDefault="00743731" w:rsidP="00B71905">
      <w:pPr>
        <w:pStyle w:val="Bezmezer"/>
        <w:numPr>
          <w:ilvl w:val="0"/>
          <w:numId w:val="4"/>
        </w:numPr>
      </w:pPr>
      <w:r>
        <w:t>administrativní podporu</w:t>
      </w:r>
      <w:r w:rsidR="00A51F45">
        <w:t xml:space="preserve"> „</w:t>
      </w:r>
      <w:proofErr w:type="spellStart"/>
      <w:r w:rsidR="00A51F45">
        <w:t>back</w:t>
      </w:r>
      <w:proofErr w:type="spellEnd"/>
      <w:r w:rsidR="00A51F45">
        <w:t xml:space="preserve"> </w:t>
      </w:r>
      <w:proofErr w:type="spellStart"/>
      <w:r w:rsidR="00A51F45">
        <w:t>office</w:t>
      </w:r>
      <w:proofErr w:type="spellEnd"/>
      <w:r w:rsidR="00A51F45">
        <w:t>“</w:t>
      </w:r>
    </w:p>
    <w:p w14:paraId="58D21337" w14:textId="77777777" w:rsidR="00604756" w:rsidRDefault="00604756" w:rsidP="00B71905">
      <w:pPr>
        <w:pStyle w:val="Bezmezer"/>
        <w:numPr>
          <w:ilvl w:val="0"/>
          <w:numId w:val="4"/>
        </w:numPr>
      </w:pPr>
      <w:r>
        <w:t>marketin</w:t>
      </w:r>
      <w:r w:rsidR="00C64F6D">
        <w:t>gov</w:t>
      </w:r>
      <w:r w:rsidR="00A51F45">
        <w:t>ou</w:t>
      </w:r>
      <w:r w:rsidR="00C64F6D">
        <w:t xml:space="preserve"> podpor</w:t>
      </w:r>
      <w:r w:rsidR="00A51F45">
        <w:t>u</w:t>
      </w:r>
      <w:r w:rsidR="00C64F6D">
        <w:t xml:space="preserve"> (tištěné materiály, akce</w:t>
      </w:r>
      <w:r>
        <w:t>)</w:t>
      </w:r>
    </w:p>
    <w:p w14:paraId="0E37FDEC" w14:textId="77777777" w:rsidR="006740EB" w:rsidRPr="00571D65" w:rsidRDefault="000C6997" w:rsidP="00A51F45">
      <w:pPr>
        <w:pStyle w:val="Bezmezer"/>
        <w:numPr>
          <w:ilvl w:val="0"/>
          <w:numId w:val="4"/>
        </w:numPr>
        <w:rPr>
          <w:b/>
        </w:rPr>
      </w:pPr>
      <w:r w:rsidRPr="00571D65">
        <w:rPr>
          <w:b/>
        </w:rPr>
        <w:t xml:space="preserve">motivující </w:t>
      </w:r>
      <w:r w:rsidR="002170A1" w:rsidRPr="00571D65">
        <w:rPr>
          <w:b/>
        </w:rPr>
        <w:t>p</w:t>
      </w:r>
      <w:r w:rsidR="006740EB" w:rsidRPr="00571D65">
        <w:rPr>
          <w:b/>
        </w:rPr>
        <w:t>rovize z</w:t>
      </w:r>
      <w:r w:rsidRPr="00571D65">
        <w:rPr>
          <w:b/>
        </w:rPr>
        <w:t> uskutečněných prodejů</w:t>
      </w:r>
    </w:p>
    <w:p w14:paraId="15151184" w14:textId="77777777" w:rsidR="002170A1" w:rsidRDefault="002170A1" w:rsidP="00B71905">
      <w:pPr>
        <w:pStyle w:val="Bezmezer"/>
        <w:numPr>
          <w:ilvl w:val="0"/>
          <w:numId w:val="4"/>
        </w:numPr>
      </w:pPr>
      <w:r>
        <w:t>voln</w:t>
      </w:r>
      <w:r w:rsidR="007D7F28">
        <w:t>ou</w:t>
      </w:r>
      <w:r>
        <w:t xml:space="preserve"> </w:t>
      </w:r>
      <w:r w:rsidR="007D7F28">
        <w:t>pracovní dobu</w:t>
      </w:r>
    </w:p>
    <w:p w14:paraId="644DB311" w14:textId="77777777" w:rsidR="00604756" w:rsidRDefault="00604756" w:rsidP="00604756">
      <w:pPr>
        <w:pStyle w:val="Bezmezer"/>
      </w:pPr>
    </w:p>
    <w:p w14:paraId="13DB8346" w14:textId="77777777" w:rsidR="00604756" w:rsidRPr="00743731" w:rsidRDefault="00B71905" w:rsidP="00604756">
      <w:pPr>
        <w:pStyle w:val="Bezmezer"/>
        <w:rPr>
          <w:b/>
        </w:rPr>
      </w:pPr>
      <w:r w:rsidRPr="00743731">
        <w:rPr>
          <w:b/>
        </w:rPr>
        <w:t>Hledáme uchazeče pro tyto regiony/kraje</w:t>
      </w:r>
      <w:r w:rsidR="00604756" w:rsidRPr="00743731">
        <w:rPr>
          <w:b/>
        </w:rPr>
        <w:t>:</w:t>
      </w:r>
    </w:p>
    <w:p w14:paraId="6747BDB7" w14:textId="77777777" w:rsidR="00D023B5" w:rsidRDefault="002A6402" w:rsidP="002A6402">
      <w:pPr>
        <w:pStyle w:val="Bezmezer"/>
      </w:pPr>
      <w:r>
        <w:t>Hlavní město Praha a Středočeský kraj (možno i společně), Jihočeský kraj, Plzeňský kraj, Karlovarský kraj, Ústecký kraj, Liberecký kraj, Královéhradecký kraj, Pardubický kraj, Kraj Vysočina.</w:t>
      </w:r>
    </w:p>
    <w:p w14:paraId="4645F28B" w14:textId="77777777" w:rsidR="002A6402" w:rsidRDefault="002A6402" w:rsidP="002A6402">
      <w:pPr>
        <w:pStyle w:val="Bezmezer"/>
      </w:pPr>
    </w:p>
    <w:p w14:paraId="047688E7" w14:textId="77777777" w:rsidR="00604756" w:rsidRPr="00571D65" w:rsidRDefault="00E3720E" w:rsidP="00604756">
      <w:pPr>
        <w:pStyle w:val="Bezmezer"/>
        <w:rPr>
          <w:b/>
        </w:rPr>
      </w:pPr>
      <w:r w:rsidRPr="00571D65">
        <w:rPr>
          <w:b/>
        </w:rPr>
        <w:t>Práce</w:t>
      </w:r>
      <w:r w:rsidR="00604756" w:rsidRPr="00571D65">
        <w:rPr>
          <w:b/>
        </w:rPr>
        <w:t xml:space="preserve"> </w:t>
      </w:r>
      <w:r w:rsidR="002A6402">
        <w:rPr>
          <w:b/>
        </w:rPr>
        <w:t xml:space="preserve">pouze </w:t>
      </w:r>
      <w:r w:rsidR="00604756" w:rsidRPr="00571D65">
        <w:rPr>
          <w:b/>
        </w:rPr>
        <w:t>na živnostenský list/IČO</w:t>
      </w:r>
    </w:p>
    <w:p w14:paraId="526EC78E" w14:textId="77777777" w:rsidR="0041110E" w:rsidRDefault="0041110E" w:rsidP="00604756">
      <w:pPr>
        <w:pStyle w:val="Bezmezer"/>
      </w:pPr>
    </w:p>
    <w:p w14:paraId="7EEA70EB" w14:textId="77777777" w:rsidR="0041110E" w:rsidRDefault="0041110E" w:rsidP="00604756">
      <w:pPr>
        <w:pStyle w:val="Bezmezer"/>
      </w:pPr>
      <w:r>
        <w:t>V případě, že Vás naše nabídka zaujala, prosím, pošlete na níže uvedenou e-mailovou adresu Váš strukturovaný životopis a motivační dopis.</w:t>
      </w:r>
    </w:p>
    <w:p w14:paraId="02FADB84" w14:textId="77777777" w:rsidR="00AA64EF" w:rsidRDefault="00AA64EF" w:rsidP="00604756">
      <w:pPr>
        <w:pStyle w:val="Bezmezer"/>
      </w:pPr>
    </w:p>
    <w:p w14:paraId="6CC3F90B" w14:textId="77777777" w:rsidR="0041110E" w:rsidRDefault="0041110E" w:rsidP="00604756">
      <w:pPr>
        <w:pStyle w:val="Bezmezer"/>
      </w:pPr>
    </w:p>
    <w:p w14:paraId="35360DA4" w14:textId="77777777" w:rsidR="00604756" w:rsidRPr="00702EEB" w:rsidRDefault="00604756" w:rsidP="00604756">
      <w:pPr>
        <w:pStyle w:val="Bezmezer"/>
        <w:rPr>
          <w:b/>
        </w:rPr>
      </w:pPr>
      <w:r w:rsidRPr="00702EEB">
        <w:rPr>
          <w:b/>
        </w:rPr>
        <w:t xml:space="preserve">Zaměstnavatel: </w:t>
      </w:r>
    </w:p>
    <w:p w14:paraId="75B613AF" w14:textId="77777777" w:rsidR="00604756" w:rsidRDefault="00C64F6D" w:rsidP="00604756">
      <w:pPr>
        <w:pStyle w:val="Bezmezer"/>
      </w:pPr>
      <w:r>
        <w:t>ARIDA</w:t>
      </w:r>
      <w:r w:rsidR="00571D65">
        <w:t xml:space="preserve"> Tools s.r.o.</w:t>
      </w:r>
    </w:p>
    <w:p w14:paraId="651E08DF" w14:textId="687FC51A" w:rsidR="00B317F7" w:rsidRDefault="00A77965" w:rsidP="00604756">
      <w:pPr>
        <w:pStyle w:val="Bezmezer"/>
      </w:pPr>
      <w:r>
        <w:t>Hradská 825</w:t>
      </w:r>
    </w:p>
    <w:p w14:paraId="4C474D38" w14:textId="77777777" w:rsidR="00B317F7" w:rsidRDefault="00C64F6D" w:rsidP="00604756">
      <w:pPr>
        <w:pStyle w:val="Bezmezer"/>
      </w:pPr>
      <w:r>
        <w:t>396</w:t>
      </w:r>
      <w:r w:rsidR="00B317F7">
        <w:t xml:space="preserve"> 01 Humpolec</w:t>
      </w:r>
    </w:p>
    <w:p w14:paraId="666A40FF" w14:textId="77777777" w:rsidR="00B317F7" w:rsidRDefault="00B317F7" w:rsidP="00604756">
      <w:pPr>
        <w:pStyle w:val="Bezmezer"/>
      </w:pPr>
    </w:p>
    <w:p w14:paraId="08B96EB5" w14:textId="606712D1" w:rsidR="00A77965" w:rsidRDefault="00AA64EF" w:rsidP="00604756">
      <w:pPr>
        <w:pStyle w:val="Bezmezer"/>
      </w:pPr>
      <w:r>
        <w:t xml:space="preserve">Kontaktní </w:t>
      </w:r>
      <w:r w:rsidR="00DC0F00">
        <w:t xml:space="preserve">e-mail: </w:t>
      </w:r>
      <w:hyperlink r:id="rId6" w:history="1">
        <w:r w:rsidR="00A77965" w:rsidRPr="00D836BC">
          <w:rPr>
            <w:rStyle w:val="Hypertextovodkaz"/>
          </w:rPr>
          <w:t>info@arida.eu</w:t>
        </w:r>
      </w:hyperlink>
    </w:p>
    <w:p w14:paraId="3EB9D3FF" w14:textId="77777777" w:rsidR="00A77965" w:rsidRDefault="00A77965" w:rsidP="00604756">
      <w:pPr>
        <w:pStyle w:val="Bezmezer"/>
      </w:pPr>
      <w:bookmarkStart w:id="0" w:name="_GoBack"/>
      <w:bookmarkEnd w:id="0"/>
    </w:p>
    <w:sectPr w:rsidR="00A77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91997"/>
    <w:multiLevelType w:val="hybridMultilevel"/>
    <w:tmpl w:val="DBD8703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E1414"/>
    <w:multiLevelType w:val="hybridMultilevel"/>
    <w:tmpl w:val="E2486C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F0AAE"/>
    <w:multiLevelType w:val="hybridMultilevel"/>
    <w:tmpl w:val="E82C88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FE3893"/>
    <w:multiLevelType w:val="hybridMultilevel"/>
    <w:tmpl w:val="505C4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18"/>
    <w:rsid w:val="000959E9"/>
    <w:rsid w:val="000C6997"/>
    <w:rsid w:val="002170A1"/>
    <w:rsid w:val="002A6402"/>
    <w:rsid w:val="003F02F2"/>
    <w:rsid w:val="0041110E"/>
    <w:rsid w:val="004D6118"/>
    <w:rsid w:val="00571D65"/>
    <w:rsid w:val="005F7E81"/>
    <w:rsid w:val="00604756"/>
    <w:rsid w:val="00643FF7"/>
    <w:rsid w:val="006740EB"/>
    <w:rsid w:val="00702EEB"/>
    <w:rsid w:val="00743731"/>
    <w:rsid w:val="007D7F28"/>
    <w:rsid w:val="00870378"/>
    <w:rsid w:val="00A51F45"/>
    <w:rsid w:val="00A77965"/>
    <w:rsid w:val="00AA64EF"/>
    <w:rsid w:val="00AB3A3C"/>
    <w:rsid w:val="00AD5AC5"/>
    <w:rsid w:val="00B317F7"/>
    <w:rsid w:val="00B71905"/>
    <w:rsid w:val="00C62513"/>
    <w:rsid w:val="00C64F6D"/>
    <w:rsid w:val="00CB7015"/>
    <w:rsid w:val="00D023B5"/>
    <w:rsid w:val="00D30BFB"/>
    <w:rsid w:val="00D513D4"/>
    <w:rsid w:val="00DB7E8C"/>
    <w:rsid w:val="00DC0F00"/>
    <w:rsid w:val="00E3720E"/>
    <w:rsid w:val="00EC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71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0475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C0F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0475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C0F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rida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2020-06-20T14:22:00Z</dcterms:created>
  <dcterms:modified xsi:type="dcterms:W3CDTF">2020-06-20T14:23:00Z</dcterms:modified>
</cp:coreProperties>
</file>